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3F" w:rsidRPr="00E8053C" w:rsidRDefault="00333A3F" w:rsidP="00333A3F">
      <w:pPr>
        <w:jc w:val="center"/>
        <w:rPr>
          <w:b/>
          <w:sz w:val="32"/>
          <w:u w:val="single"/>
        </w:rPr>
      </w:pPr>
      <w:r w:rsidRPr="00E8053C">
        <w:rPr>
          <w:b/>
          <w:sz w:val="32"/>
          <w:u w:val="single"/>
        </w:rPr>
        <w:t>Памятка для родителей</w:t>
      </w:r>
    </w:p>
    <w:p w:rsidR="00333A3F" w:rsidRPr="0062677B" w:rsidRDefault="00333A3F" w:rsidP="00333A3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2677B">
        <w:rPr>
          <w:rFonts w:ascii="Times New Roman" w:hAnsi="Times New Roman" w:cs="Times New Roman"/>
          <w:i/>
          <w:sz w:val="28"/>
        </w:rPr>
        <w:t>- Если Вы привели ребёнка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333A3F" w:rsidRPr="0062677B" w:rsidRDefault="00333A3F" w:rsidP="00333A3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2677B">
        <w:rPr>
          <w:rFonts w:ascii="Times New Roman" w:hAnsi="Times New Roman" w:cs="Times New Roman"/>
          <w:i/>
          <w:sz w:val="28"/>
        </w:rPr>
        <w:t>- Педагоги готовы беседовать с Вами о Вашем ребёнке утром до 8 ч. 15 мин. и вечером после 17 ч. В другое время педагог обязан находиться с детьми и отвлекать его нельзя.</w:t>
      </w:r>
    </w:p>
    <w:p w:rsidR="00333A3F" w:rsidRPr="0062677B" w:rsidRDefault="00333A3F" w:rsidP="00333A3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2677B">
        <w:rPr>
          <w:rFonts w:ascii="Times New Roman" w:hAnsi="Times New Roman" w:cs="Times New Roman"/>
          <w:i/>
          <w:sz w:val="28"/>
        </w:rPr>
        <w:t>- К педагогам группы независимо от их возраста необходимо обращаться на Вы по имени и отчеству.</w:t>
      </w:r>
    </w:p>
    <w:p w:rsidR="00333A3F" w:rsidRPr="0062677B" w:rsidRDefault="00333A3F" w:rsidP="00333A3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2677B">
        <w:rPr>
          <w:rFonts w:ascii="Times New Roman" w:hAnsi="Times New Roman" w:cs="Times New Roman"/>
          <w:i/>
          <w:sz w:val="28"/>
        </w:rPr>
        <w:t>- Спорные и конфликтные ситуации необходимо разрешать в отсутствии детей.</w:t>
      </w:r>
    </w:p>
    <w:p w:rsidR="00333A3F" w:rsidRPr="0062677B" w:rsidRDefault="00333A3F" w:rsidP="00333A3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2677B">
        <w:rPr>
          <w:rFonts w:ascii="Times New Roman" w:hAnsi="Times New Roman" w:cs="Times New Roman"/>
          <w:i/>
          <w:sz w:val="28"/>
        </w:rPr>
        <w:t>- Если Вы не смогли решить какой-либо вопрос с педагогами группы, обратитесь к старшему воспитателю, заведующему или его заместителю.</w:t>
      </w:r>
    </w:p>
    <w:p w:rsidR="00333A3F" w:rsidRPr="0062677B" w:rsidRDefault="00333A3F" w:rsidP="00333A3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2677B">
        <w:rPr>
          <w:rFonts w:ascii="Times New Roman" w:hAnsi="Times New Roman" w:cs="Times New Roman"/>
          <w:i/>
          <w:sz w:val="28"/>
        </w:rPr>
        <w:t>- Просим Вас проследить, чтобы в карманах ребёнка не было острых, колющих, режущих предметов.</w:t>
      </w:r>
    </w:p>
    <w:p w:rsidR="00333A3F" w:rsidRPr="0062677B" w:rsidRDefault="00333A3F" w:rsidP="00333A3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2677B">
        <w:rPr>
          <w:rFonts w:ascii="Times New Roman" w:hAnsi="Times New Roman" w:cs="Times New Roman"/>
          <w:i/>
          <w:sz w:val="28"/>
        </w:rPr>
        <w:t>- Просим не давать детям в детский сад жевательную резинку.</w:t>
      </w:r>
    </w:p>
    <w:p w:rsidR="00333A3F" w:rsidRPr="0062677B" w:rsidRDefault="00333A3F" w:rsidP="00333A3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2677B">
        <w:rPr>
          <w:rFonts w:ascii="Times New Roman" w:hAnsi="Times New Roman" w:cs="Times New Roman"/>
          <w:i/>
          <w:sz w:val="28"/>
        </w:rPr>
        <w:t>- В группе детям не разрешается бить и обижать друг друга, брать без разрешения личные вещи, в том числе и принесённые из дома игрушки других детей, портить и ломать результаты труда других детей. Детям не разрешается «давать сдачи» так же как и нападать друг на друга. Это требование продиктовано соображениями безопасности каждого ребёнка.</w:t>
      </w:r>
    </w:p>
    <w:p w:rsidR="00333A3F" w:rsidRPr="0062677B" w:rsidRDefault="00333A3F" w:rsidP="00333A3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2677B">
        <w:rPr>
          <w:rFonts w:ascii="Times New Roman" w:hAnsi="Times New Roman" w:cs="Times New Roman"/>
          <w:i/>
          <w:sz w:val="28"/>
        </w:rPr>
        <w:t>- За игрушками, принесёнными из дома, ребёнок должен следить сам, воспитатель за эти игрушки ответственности не несёт.</w:t>
      </w:r>
    </w:p>
    <w:p w:rsidR="00973D73" w:rsidRDefault="00333A3F" w:rsidP="00333A3F">
      <w:r w:rsidRPr="0062677B">
        <w:rPr>
          <w:b/>
          <w:sz w:val="28"/>
        </w:rPr>
        <w:t>Убедительно просим Вас в семье поддерживать эти требования</w:t>
      </w:r>
      <w:bookmarkStart w:id="0" w:name="_GoBack"/>
      <w:bookmarkEnd w:id="0"/>
    </w:p>
    <w:sectPr w:rsidR="0097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3F"/>
    <w:rsid w:val="00333A3F"/>
    <w:rsid w:val="0097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E145-0DFC-4C6F-A9F7-698CA2FB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*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2014-03-17T08:22:00Z</dcterms:created>
  <dcterms:modified xsi:type="dcterms:W3CDTF">2014-03-17T08:22:00Z</dcterms:modified>
</cp:coreProperties>
</file>